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9F03" w14:textId="372A95BE" w:rsidR="00373109" w:rsidRDefault="00CB3397" w:rsidP="00334CE6">
      <w:pPr>
        <w:jc w:val="right"/>
        <w:rPr>
          <w:rFonts w:ascii="HG丸ｺﾞｼｯｸM-PRO" w:eastAsia="HG丸ｺﾞｼｯｸM-PRO" w:hAnsi="HG丸ｺﾞｼｯｸM-PRO"/>
        </w:rPr>
      </w:pPr>
      <w:r w:rsidRPr="00334CE6">
        <w:rPr>
          <w:rFonts w:ascii="HG丸ｺﾞｼｯｸM-PRO" w:eastAsia="HG丸ｺﾞｼｯｸM-PRO" w:hAnsi="HG丸ｺﾞｼｯｸM-PRO" w:hint="eastAsia"/>
        </w:rPr>
        <w:t>（様式第</w:t>
      </w:r>
      <w:r>
        <w:rPr>
          <w:rFonts w:ascii="HG丸ｺﾞｼｯｸM-PRO" w:eastAsia="HG丸ｺﾞｼｯｸM-PRO" w:hAnsi="HG丸ｺﾞｼｯｸM-PRO" w:hint="eastAsia"/>
        </w:rPr>
        <w:t>１</w:t>
      </w:r>
      <w:r w:rsidRPr="00334CE6">
        <w:rPr>
          <w:rFonts w:ascii="HG丸ｺﾞｼｯｸM-PRO" w:eastAsia="HG丸ｺﾞｼｯｸM-PRO" w:hAnsi="HG丸ｺﾞｼｯｸM-PRO" w:hint="eastAsia"/>
        </w:rPr>
        <w:t>号）</w:t>
      </w:r>
    </w:p>
    <w:p w14:paraId="454DBC20" w14:textId="6579C5B4" w:rsidR="00334CE6" w:rsidRDefault="00334CE6" w:rsidP="00334CE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34C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病児</w:t>
      </w:r>
      <w:r w:rsidR="00A30A5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保育</w:t>
      </w:r>
      <w:r w:rsidRPr="00334C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登録申込書</w:t>
      </w:r>
      <w:bookmarkStart w:id="0" w:name="_GoBack"/>
      <w:bookmarkEnd w:id="0"/>
    </w:p>
    <w:p w14:paraId="29D5B4A4" w14:textId="77777777" w:rsidR="00A30A50" w:rsidRPr="00334CE6" w:rsidRDefault="00A30A50" w:rsidP="00334CE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FBD111C" w14:textId="77777777" w:rsidR="00A30A50" w:rsidRDefault="00334CE6" w:rsidP="00457B2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提出日：令和　　　年　　月　　日</w:t>
      </w:r>
    </w:p>
    <w:p w14:paraId="4423E6D3" w14:textId="067FCBE0" w:rsidR="00457B29" w:rsidRDefault="00457B29" w:rsidP="00457B29">
      <w:pPr>
        <w:jc w:val="right"/>
      </w:pPr>
      <w:r>
        <w:fldChar w:fldCharType="begin"/>
      </w:r>
      <w:r>
        <w:instrText xml:space="preserve"> LINK Excel.Sheet.12 "https://persons001-my.sharepoint.com/personal/nomura_persons001_onmicrosoft_com/Documents/病児託児登録申込書.xlsx" "Sheet1!R7C4:R35C23" \a \f 4 \h </w:instrText>
      </w:r>
      <w: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792"/>
        <w:gridCol w:w="859"/>
        <w:gridCol w:w="366"/>
        <w:gridCol w:w="333"/>
        <w:gridCol w:w="309"/>
        <w:gridCol w:w="782"/>
        <w:gridCol w:w="780"/>
        <w:gridCol w:w="577"/>
        <w:gridCol w:w="839"/>
        <w:gridCol w:w="857"/>
        <w:gridCol w:w="858"/>
        <w:gridCol w:w="901"/>
        <w:gridCol w:w="638"/>
      </w:tblGrid>
      <w:tr w:rsidR="00457B29" w:rsidRPr="00457B29" w14:paraId="5C168A89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67B24353" w14:textId="2E4264DB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登録児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DAFE7" w14:textId="253B7CB6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  <w:r w:rsidR="00792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20836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愛称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1CA8C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血液型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428E9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25A7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457B29" w:rsidRPr="00457B29" w14:paraId="74BD5A9A" w14:textId="77777777" w:rsidTr="00A30A50">
        <w:trPr>
          <w:divId w:val="2085838544"/>
          <w:trHeight w:val="63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7FC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FF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5E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34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D3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83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4B870866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AA20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061EB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通園施設名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B7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（電話）　　　　　　　　　　　　</w:t>
            </w:r>
          </w:p>
        </w:tc>
      </w:tr>
      <w:tr w:rsidR="00457B29" w:rsidRPr="00457B29" w14:paraId="2A514770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9EC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B668C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かかりつけ医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B1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4863F531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6DD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CD13A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69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457B29" w:rsidRPr="00457B29" w14:paraId="2674E149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2B13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B3C4F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自宅電話番号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CA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8B452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自宅FAX番号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A5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A59A29C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AA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FB7A0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自宅ﾒｰﾙｱﾄﾞﾚｽ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40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0A50" w:rsidRPr="00457B29" w14:paraId="68C1AC39" w14:textId="77777777" w:rsidTr="00B14965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2B0F1971" w14:textId="4489DAE6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5505CC" w14:textId="77777777" w:rsidR="00A30A50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続柄</w:t>
            </w:r>
          </w:p>
          <w:p w14:paraId="7D4FD040" w14:textId="25249A30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F51D09" w14:textId="566ACC13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0CA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571C9484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68F8F48D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CAAA01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E8A79A" w14:textId="741601BB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A479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56395BF8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7E7A6EA1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619707" w14:textId="77777777" w:rsidR="00A30A50" w:rsidRPr="00A30A50" w:rsidRDefault="00A30A50" w:rsidP="00A30A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0A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続柄</w:t>
            </w:r>
          </w:p>
          <w:p w14:paraId="39F31F28" w14:textId="03EBC4E8" w:rsidR="00A30A50" w:rsidRPr="00457B29" w:rsidRDefault="00A30A50" w:rsidP="00A30A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0A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FF275C" w14:textId="5447D28B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87D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7CE23AC9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718A1CE5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37B4B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1DE110" w14:textId="0AD95DF6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DD1B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57B29" w:rsidRPr="00457B29" w14:paraId="35BBBCA0" w14:textId="77777777" w:rsidTr="00A30A50">
        <w:trPr>
          <w:divId w:val="2085838544"/>
          <w:trHeight w:val="45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35B789B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周産期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E9A6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妊娠中出産時の異常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E21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有（　　　　　　　　　　　　　　　）・　無</w:t>
            </w:r>
          </w:p>
        </w:tc>
      </w:tr>
      <w:tr w:rsidR="00457B29" w:rsidRPr="00457B29" w14:paraId="5DB96488" w14:textId="77777777" w:rsidTr="00A30A50">
        <w:trPr>
          <w:divId w:val="2085838544"/>
          <w:trHeight w:val="51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084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AC14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出生時体重</w:t>
            </w:r>
          </w:p>
        </w:tc>
        <w:tc>
          <w:tcPr>
            <w:tcW w:w="17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B82" w14:textId="77777777" w:rsidR="00457B29" w:rsidRPr="00457B29" w:rsidRDefault="00457B29" w:rsidP="00457B29">
            <w:pPr>
              <w:widowControl/>
              <w:ind w:firstLineChars="200" w:firstLine="44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ｇ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32B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在胎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A366" w14:textId="77777777" w:rsidR="00457B29" w:rsidRPr="00457B29" w:rsidRDefault="00457B29" w:rsidP="00457B29">
            <w:pPr>
              <w:widowControl/>
              <w:ind w:firstLineChars="200" w:firstLine="44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週</w:t>
            </w:r>
          </w:p>
        </w:tc>
      </w:tr>
      <w:tr w:rsidR="00457B29" w:rsidRPr="00457B29" w14:paraId="0C294C35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2C52A58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乳児期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3EF2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栄養法</w:t>
            </w:r>
          </w:p>
        </w:tc>
        <w:tc>
          <w:tcPr>
            <w:tcW w:w="38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1D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母乳　・　ミルク　・　混合</w:t>
            </w:r>
          </w:p>
        </w:tc>
      </w:tr>
      <w:tr w:rsidR="00457B29" w:rsidRPr="00457B29" w14:paraId="27E1C24F" w14:textId="77777777" w:rsidTr="00A30A50">
        <w:trPr>
          <w:divId w:val="2085838544"/>
          <w:trHeight w:val="72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367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F495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離乳食</w:t>
            </w: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開始時期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3A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前期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B7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2D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中期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7F2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55A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後期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74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7B9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幼児食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ADC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</w:tr>
      <w:tr w:rsidR="00457B29" w:rsidRPr="00457B29" w14:paraId="42735648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AE826D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生活の状況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7E82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19096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授乳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65D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１日（　　）回　　（　　）㏄/回</w:t>
            </w:r>
          </w:p>
        </w:tc>
      </w:tr>
      <w:tr w:rsidR="00457B29" w:rsidRPr="00457B29" w14:paraId="686016F3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058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882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C277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食事量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93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多・普・少・気まぐれ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1BC6A2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嫌いな物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C0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CC6E307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6362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12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F43E1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病気の際も好んで摂取できる飲み物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037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A8441DF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3D3C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A21C1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排泄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C5BA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ｵﾑﾂ・ﾄｲﾚ・ﾄﾚｰﾆﾝｸﾞ中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07378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配慮が必要なこと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06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7477F367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C48E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44C6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午睡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7CA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時～　　時頃</w:t>
            </w:r>
          </w:p>
        </w:tc>
        <w:tc>
          <w:tcPr>
            <w:tcW w:w="1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E759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寝つくときの癖（ﾀｵﾙを持ってなど）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66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03DE0BC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BA38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1BD4C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好きな遊び</w:t>
            </w:r>
          </w:p>
        </w:tc>
        <w:tc>
          <w:tcPr>
            <w:tcW w:w="27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D5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4787A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平熱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13D" w14:textId="77777777" w:rsidR="00457B29" w:rsidRPr="00457B29" w:rsidRDefault="00457B29" w:rsidP="00457B29">
            <w:pPr>
              <w:widowControl/>
              <w:ind w:firstLineChars="100" w:firstLine="2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度　　　分</w:t>
            </w:r>
          </w:p>
        </w:tc>
      </w:tr>
    </w:tbl>
    <w:p w14:paraId="4704ADC4" w14:textId="1F138789" w:rsidR="00334CE6" w:rsidRDefault="00457B29" w:rsidP="00457B29">
      <w:pPr>
        <w:jc w:val="right"/>
        <w:rPr>
          <w:rFonts w:ascii="HG丸ｺﾞｼｯｸM-PRO" w:eastAsia="HG丸ｺﾞｼｯｸM-PRO" w:hAnsi="HG丸ｺﾞｼｯｸM-PRO"/>
          <w:b/>
          <w:bCs/>
        </w:rPr>
      </w:pPr>
      <w:r>
        <w:fldChar w:fldCharType="end"/>
      </w:r>
      <w:r w:rsidR="00334CE6" w:rsidRPr="00334CE6">
        <w:rPr>
          <w:rFonts w:ascii="HG丸ｺﾞｼｯｸM-PRO" w:eastAsia="HG丸ｺﾞｼｯｸM-PRO" w:hAnsi="HG丸ｺﾞｼｯｸM-PRO" w:hint="eastAsia"/>
          <w:b/>
          <w:bCs/>
        </w:rPr>
        <w:t>☞裏面もご記入ください。</w:t>
      </w:r>
    </w:p>
    <w:p w14:paraId="068A3C1D" w14:textId="77777777" w:rsidR="00A30A50" w:rsidRDefault="00A30A50" w:rsidP="00457B29">
      <w:pPr>
        <w:jc w:val="left"/>
      </w:pPr>
    </w:p>
    <w:p w14:paraId="6CD8DCE3" w14:textId="77777777" w:rsidR="00A30A50" w:rsidRDefault="00A30A50" w:rsidP="00457B29">
      <w:pPr>
        <w:jc w:val="left"/>
      </w:pPr>
    </w:p>
    <w:p w14:paraId="2B1089D8" w14:textId="77777777" w:rsidR="00A30A50" w:rsidRDefault="00A30A50" w:rsidP="00457B29">
      <w:pPr>
        <w:jc w:val="left"/>
      </w:pPr>
    </w:p>
    <w:p w14:paraId="6AA94BE1" w14:textId="77777777" w:rsidR="00A30A50" w:rsidRDefault="00A30A50" w:rsidP="00457B29">
      <w:pPr>
        <w:jc w:val="left"/>
      </w:pPr>
    </w:p>
    <w:p w14:paraId="1AACAC94" w14:textId="77777777" w:rsidR="00A30A50" w:rsidRDefault="00A30A50" w:rsidP="00457B29">
      <w:pPr>
        <w:jc w:val="left"/>
      </w:pPr>
    </w:p>
    <w:p w14:paraId="6751C731" w14:textId="77777777" w:rsidR="00A30A50" w:rsidRDefault="00A30A50" w:rsidP="00457B29">
      <w:pPr>
        <w:jc w:val="left"/>
      </w:pPr>
    </w:p>
    <w:p w14:paraId="6948EC98" w14:textId="77777777" w:rsidR="00A30A50" w:rsidRDefault="00A30A50" w:rsidP="00457B29">
      <w:pPr>
        <w:jc w:val="left"/>
      </w:pPr>
    </w:p>
    <w:p w14:paraId="5616121A" w14:textId="77777777" w:rsidR="00A30A50" w:rsidRDefault="00A30A50" w:rsidP="00457B29">
      <w:pPr>
        <w:jc w:val="left"/>
      </w:pPr>
    </w:p>
    <w:p w14:paraId="3F083177" w14:textId="77777777" w:rsidR="00A30A50" w:rsidRDefault="00A30A50" w:rsidP="00457B29">
      <w:pPr>
        <w:jc w:val="left"/>
      </w:pPr>
    </w:p>
    <w:p w14:paraId="1B745418" w14:textId="77777777" w:rsidR="00A30A50" w:rsidRDefault="00A30A50" w:rsidP="00457B29">
      <w:pPr>
        <w:jc w:val="left"/>
      </w:pPr>
    </w:p>
    <w:p w14:paraId="05107A93" w14:textId="77777777" w:rsidR="00A30A50" w:rsidRDefault="00A30A50" w:rsidP="00457B29">
      <w:pPr>
        <w:jc w:val="left"/>
      </w:pPr>
    </w:p>
    <w:p w14:paraId="78D851DE" w14:textId="77777777" w:rsidR="00A30A50" w:rsidRDefault="00A30A50" w:rsidP="00457B29">
      <w:pPr>
        <w:jc w:val="left"/>
      </w:pPr>
    </w:p>
    <w:p w14:paraId="2F6A0F15" w14:textId="77777777" w:rsidR="00A30A50" w:rsidRDefault="00A30A50" w:rsidP="00457B29">
      <w:pPr>
        <w:jc w:val="left"/>
      </w:pPr>
    </w:p>
    <w:p w14:paraId="67FBE840" w14:textId="52CA213D" w:rsidR="00E40C69" w:rsidRDefault="00E40C69" w:rsidP="00457B29">
      <w:pPr>
        <w:jc w:val="left"/>
      </w:pPr>
      <w:r>
        <w:lastRenderedPageBreak/>
        <w:fldChar w:fldCharType="begin"/>
      </w:r>
      <w:r>
        <w:instrText xml:space="preserve"> LINK Excel.Sheet.12 "https://persons001-my.sharepoint.com/personal/nomura_persons001_onmicrosoft_com/Documents/病児託児登録申込書.xlsx" "Sheet1!R37C4:R57C23" \a \f 4 \h  \* MERGEFORMAT </w:instrText>
      </w:r>
      <w: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26"/>
        <w:gridCol w:w="1051"/>
        <w:gridCol w:w="726"/>
        <w:gridCol w:w="1121"/>
        <w:gridCol w:w="1640"/>
        <w:gridCol w:w="154"/>
        <w:gridCol w:w="1144"/>
        <w:gridCol w:w="232"/>
        <w:gridCol w:w="496"/>
        <w:gridCol w:w="2702"/>
      </w:tblGrid>
      <w:tr w:rsidR="00BD2572" w:rsidRPr="00E40C69" w14:paraId="262A2D53" w14:textId="77777777" w:rsidTr="00BD2572">
        <w:trPr>
          <w:trHeight w:val="40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BC3A70E" w14:textId="3C1AB76F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予防接種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C783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ヒブ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FD1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D75F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肺炎球菌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36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</w:tr>
      <w:tr w:rsidR="00BD2572" w:rsidRPr="00E40C69" w14:paraId="4A8B7FCD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9342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3171A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B型肝炎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2F4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40F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ロタ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69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</w:tr>
      <w:tr w:rsidR="00BD2572" w:rsidRPr="00E40C69" w14:paraId="31F32770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B29D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B146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四種混合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4A0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5FED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BCG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BB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</w:t>
            </w:r>
          </w:p>
        </w:tc>
      </w:tr>
      <w:tr w:rsidR="00BD2572" w:rsidRPr="00E40C69" w14:paraId="07E6887F" w14:textId="77777777" w:rsidTr="00BD2572">
        <w:trPr>
          <w:trHeight w:val="49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77F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6BBD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MR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（麻疹・風疹）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B0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F9BA1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水痘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46E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未・済（1回・2回）</w:t>
            </w:r>
          </w:p>
        </w:tc>
      </w:tr>
      <w:tr w:rsidR="00BD2572" w:rsidRPr="00E40C69" w14:paraId="6B6757D6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885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2573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おたふく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3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91AF2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日本脳炎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A78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</w:tr>
      <w:tr w:rsidR="00BD2572" w:rsidRPr="00E40C69" w14:paraId="0CFAA1CB" w14:textId="77777777" w:rsidTr="00BD2572">
        <w:trPr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76A18C7F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既往歴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7E9B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熱性けいれん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4EEA60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82F" w14:textId="426B85D9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これまでの回数（　　）回</w:t>
            </w:r>
          </w:p>
        </w:tc>
      </w:tr>
      <w:tr w:rsidR="00BD2572" w:rsidRPr="00E40C69" w14:paraId="74AA1594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9D80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E62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7D9E52C4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429" w14:textId="31FAB6B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初回（　　）歳（　　）ヶ月　最後（　　）歳（　　）ヶ月</w:t>
            </w:r>
          </w:p>
        </w:tc>
      </w:tr>
      <w:tr w:rsidR="00BD2572" w:rsidRPr="00E40C69" w14:paraId="7B874B7E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30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655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3A6A60F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635" w14:textId="48C23CD5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座薬の指示：有・無　　　　　座薬使用の体温（　　）℃以上</w:t>
            </w:r>
          </w:p>
        </w:tc>
      </w:tr>
      <w:tr w:rsidR="00BD2572" w:rsidRPr="00BD2572" w14:paraId="7EB8F461" w14:textId="77777777" w:rsidTr="00BD2572">
        <w:trPr>
          <w:trHeight w:val="7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27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F65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喘息又は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喘息様気管支炎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1F828D9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E6F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毎日薬を（　使用　・　使用せず　）</w:t>
            </w:r>
          </w:p>
        </w:tc>
      </w:tr>
      <w:tr w:rsidR="00BD2572" w:rsidRPr="00E40C69" w14:paraId="3D9E0E41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5F3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0A6B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ｱﾄﾋﾟｰ性皮膚炎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3F92A67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C6B" w14:textId="522DE256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現在の治療（　　　　　　　　　　　　　　　　　　　　　）</w:t>
            </w:r>
          </w:p>
        </w:tc>
      </w:tr>
      <w:tr w:rsidR="00BD2572" w:rsidRPr="00E40C69" w14:paraId="21975960" w14:textId="77777777" w:rsidTr="00BD2572">
        <w:trPr>
          <w:trHeight w:val="7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B757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77BBE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AAC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麻疹・風疹・水痘・おたふくかぜ・肺炎・百日咳・突発性湿疹・破傷風・りんご病・手足口病・その他（　　　　　　　　　　　　　　　　）</w:t>
            </w:r>
          </w:p>
        </w:tc>
      </w:tr>
      <w:tr w:rsidR="00BD2572" w:rsidRPr="00E40C69" w14:paraId="5DE818CE" w14:textId="77777777" w:rsidTr="00BD2572">
        <w:trPr>
          <w:trHeight w:val="46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464C76E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入院記録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973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BB4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E3A9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7DF" w14:textId="481900A8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608F89CC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C06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F50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7CC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124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85D" w14:textId="081593D6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5317D9D9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31EB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A44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353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AE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3A5" w14:textId="433FF7E3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460EA6A7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98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09D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3AF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52BD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F0C" w14:textId="16164F1A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118CBAB5" w14:textId="77777777" w:rsidTr="00BD2572">
        <w:trPr>
          <w:trHeight w:val="168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B1C1F99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服用中の薬</w:t>
            </w:r>
          </w:p>
        </w:tc>
        <w:tc>
          <w:tcPr>
            <w:tcW w:w="4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FCA2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喘息、けいれん等で常時服用している薬があれば、具体的にご記入ください。（内服時間も）</w:t>
            </w:r>
          </w:p>
        </w:tc>
      </w:tr>
      <w:tr w:rsidR="00BD2572" w:rsidRPr="00E40C69" w14:paraId="5AFD127D" w14:textId="77777777" w:rsidTr="00BD2572">
        <w:trPr>
          <w:trHeight w:val="63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BC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52A66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薬を飲むとき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78FA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嫌がらずに飲める・嫌がり飲むのが大変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5D43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飲ませ方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60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ｽﾌﾟｰﾝ・ｽﾎﾟｲﾄ・その他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　　　　　　　　　　）</w:t>
            </w:r>
          </w:p>
        </w:tc>
      </w:tr>
      <w:tr w:rsidR="00BD2572" w:rsidRPr="00E40C69" w14:paraId="507CFDF3" w14:textId="77777777" w:rsidTr="00BD2572">
        <w:trPr>
          <w:trHeight w:val="55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9BB276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3FDD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食物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C35" w14:textId="2497487E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 w:rsidR="00BD25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D257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2A9B1E47" w14:textId="77777777" w:rsidTr="00BD2572">
        <w:trPr>
          <w:trHeight w:val="55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52B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5600F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654" w14:textId="27185BF5" w:rsidR="00BD2572" w:rsidRPr="00E40C69" w:rsidRDefault="00BD2572" w:rsidP="00BD25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51074763" w14:textId="77777777" w:rsidTr="00BD2572">
        <w:trPr>
          <w:trHeight w:val="55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43B7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3869E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BA6" w14:textId="3D9C1E16" w:rsidR="00BD2572" w:rsidRPr="00E40C69" w:rsidRDefault="00BD2572" w:rsidP="00BD25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50CFA144" w14:textId="77777777" w:rsidTr="00BD2572">
        <w:trPr>
          <w:trHeight w:val="24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F4A70C4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D3D7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体質、癖など、心配なこと、配慮してほしいことなどあれば具体的にご記入ください。</w:t>
            </w:r>
          </w:p>
        </w:tc>
      </w:tr>
    </w:tbl>
    <w:p w14:paraId="4B4360EB" w14:textId="4A38B097" w:rsidR="00457B29" w:rsidRPr="00A30A50" w:rsidRDefault="00E40C69" w:rsidP="00457B29">
      <w:pPr>
        <w:jc w:val="left"/>
        <w:rPr>
          <w:rFonts w:ascii="HG丸ｺﾞｼｯｸM-PRO" w:eastAsia="HG丸ｺﾞｼｯｸM-PRO" w:hAnsi="HG丸ｺﾞｼｯｸM-PRO"/>
        </w:rPr>
      </w:pPr>
      <w:r>
        <w:fldChar w:fldCharType="end"/>
      </w:r>
      <w:r w:rsidR="00BD2572">
        <w:rPr>
          <w:rFonts w:ascii="HG丸ｺﾞｼｯｸM-PRO" w:eastAsia="HG丸ｺﾞｼｯｸM-PRO" w:hAnsi="HG丸ｺﾞｼｯｸM-PRO" w:hint="eastAsia"/>
        </w:rPr>
        <w:t>※記入内容に変更がある場合は、速やかに再提出してください。</w:t>
      </w:r>
    </w:p>
    <w:sectPr w:rsidR="00457B29" w:rsidRPr="00A30A50" w:rsidSect="00457B2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E2"/>
    <w:rsid w:val="001F327E"/>
    <w:rsid w:val="00334CE6"/>
    <w:rsid w:val="00373109"/>
    <w:rsid w:val="00457B29"/>
    <w:rsid w:val="00792A88"/>
    <w:rsid w:val="007B62AF"/>
    <w:rsid w:val="00A30A50"/>
    <w:rsid w:val="00BD2572"/>
    <w:rsid w:val="00CB3397"/>
    <w:rsid w:val="00CF00E2"/>
    <w:rsid w:val="00E40C69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A5DE"/>
  <w15:chartTrackingRefBased/>
  <w15:docId w15:val="{A0E5679D-CE04-4273-A3F2-0FA73D1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8A30-1A6B-4C1A-8CC5-665AAE82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衣里</dc:creator>
  <cp:keywords/>
  <dc:description/>
  <cp:lastModifiedBy>Mieko Bradley</cp:lastModifiedBy>
  <cp:revision>4</cp:revision>
  <dcterms:created xsi:type="dcterms:W3CDTF">2025-02-07T02:15:00Z</dcterms:created>
  <dcterms:modified xsi:type="dcterms:W3CDTF">2025-04-25T01:02:00Z</dcterms:modified>
</cp:coreProperties>
</file>